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D0629" w:rsidRPr="00B55251" w:rsidTr="00915DE2">
        <w:tc>
          <w:tcPr>
            <w:tcW w:w="4672" w:type="dxa"/>
          </w:tcPr>
          <w:p w:rsidR="00CD0629" w:rsidRPr="00B55251" w:rsidRDefault="00CD0629" w:rsidP="00915DE2">
            <w:pPr>
              <w:jc w:val="both"/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1. Полное и сокращенное наименования</w:t>
            </w:r>
          </w:p>
          <w:p w:rsidR="00CD0629" w:rsidRPr="00B55251" w:rsidRDefault="00CD0629" w:rsidP="00915DE2">
            <w:pPr>
              <w:jc w:val="both"/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 xml:space="preserve">организации и ее организационно-правовая форма: </w:t>
            </w:r>
          </w:p>
          <w:p w:rsidR="00CD0629" w:rsidRPr="00B55251" w:rsidRDefault="00CD0629" w:rsidP="00915DE2">
            <w:pPr>
              <w:jc w:val="both"/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 xml:space="preserve">(на основании учредительных документов, </w:t>
            </w:r>
          </w:p>
          <w:p w:rsidR="00CD0629" w:rsidRPr="00B55251" w:rsidRDefault="00CD0629" w:rsidP="00915DE2">
            <w:pPr>
              <w:jc w:val="both"/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 xml:space="preserve">свидетельства о государственной регистрации, </w:t>
            </w:r>
          </w:p>
          <w:p w:rsidR="00CD0629" w:rsidRPr="00B55251" w:rsidRDefault="00CD0629" w:rsidP="00915DE2">
            <w:pPr>
              <w:jc w:val="both"/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свидетельства о внесении записи в единый</w:t>
            </w:r>
          </w:p>
          <w:p w:rsidR="00CD0629" w:rsidRPr="00B55251" w:rsidRDefault="00CD0629" w:rsidP="00915DE2">
            <w:pPr>
              <w:jc w:val="both"/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государственный реестр юридических лиц)</w:t>
            </w:r>
          </w:p>
        </w:tc>
        <w:tc>
          <w:tcPr>
            <w:tcW w:w="4673" w:type="dxa"/>
          </w:tcPr>
          <w:p w:rsidR="00B24B5E" w:rsidRPr="00B55251" w:rsidRDefault="00B24B5E" w:rsidP="00B24B5E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Индивидуальный предприниматель Анташкова Татьяна Сергеевна</w:t>
            </w:r>
          </w:p>
          <w:p w:rsidR="00B24B5E" w:rsidRPr="00B55251" w:rsidRDefault="00B24B5E" w:rsidP="00B24B5E">
            <w:pPr>
              <w:rPr>
                <w:rFonts w:ascii="Times New Roman" w:hAnsi="Times New Roman" w:cs="Times New Roman"/>
              </w:rPr>
            </w:pPr>
          </w:p>
          <w:p w:rsidR="00B24B5E" w:rsidRPr="00B55251" w:rsidRDefault="00B24B5E" w:rsidP="00B24B5E">
            <w:pPr>
              <w:rPr>
                <w:rFonts w:ascii="Times New Roman" w:hAnsi="Times New Roman" w:cs="Times New Roman"/>
              </w:rPr>
            </w:pPr>
          </w:p>
          <w:p w:rsidR="00CD0629" w:rsidRPr="00B55251" w:rsidRDefault="00B24B5E" w:rsidP="00B24B5E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ИП Анташкова Т.С.</w:t>
            </w:r>
          </w:p>
        </w:tc>
      </w:tr>
      <w:tr w:rsidR="00CD0629" w:rsidRPr="00B55251" w:rsidTr="00915DE2">
        <w:tc>
          <w:tcPr>
            <w:tcW w:w="4672" w:type="dxa"/>
          </w:tcPr>
          <w:p w:rsidR="00CD0629" w:rsidRPr="00B55251" w:rsidRDefault="00CD0629" w:rsidP="00915DE2">
            <w:pPr>
              <w:jc w:val="both"/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 xml:space="preserve">ИНН, </w:t>
            </w:r>
            <w:r w:rsidR="00B24B5E" w:rsidRPr="00B55251">
              <w:rPr>
                <w:rFonts w:ascii="Times New Roman" w:hAnsi="Times New Roman" w:cs="Times New Roman"/>
              </w:rPr>
              <w:t>ОГРНИП</w:t>
            </w:r>
          </w:p>
          <w:p w:rsidR="00CD0629" w:rsidRPr="00B55251" w:rsidRDefault="00CD0629" w:rsidP="00915DE2">
            <w:pPr>
              <w:jc w:val="both"/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Участника</w:t>
            </w:r>
          </w:p>
        </w:tc>
        <w:tc>
          <w:tcPr>
            <w:tcW w:w="4673" w:type="dxa"/>
          </w:tcPr>
          <w:p w:rsidR="00B24B5E" w:rsidRPr="00B55251" w:rsidRDefault="00B24B5E" w:rsidP="00B24B5E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542908742546</w:t>
            </w:r>
            <w:r w:rsidRPr="00B55251">
              <w:rPr>
                <w:rFonts w:ascii="Times New Roman" w:hAnsi="Times New Roman" w:cs="Times New Roman"/>
              </w:rPr>
              <w:t xml:space="preserve">, </w:t>
            </w:r>
            <w:r w:rsidRPr="00B55251">
              <w:rPr>
                <w:rFonts w:ascii="Times New Roman" w:hAnsi="Times New Roman" w:cs="Times New Roman"/>
              </w:rPr>
              <w:t xml:space="preserve">324547600139155, </w:t>
            </w:r>
          </w:p>
          <w:p w:rsidR="00CD0629" w:rsidRPr="00B55251" w:rsidRDefault="00CD0629" w:rsidP="00B24B5E">
            <w:pPr>
              <w:rPr>
                <w:rFonts w:ascii="Times New Roman" w:hAnsi="Times New Roman" w:cs="Times New Roman"/>
              </w:rPr>
            </w:pPr>
          </w:p>
        </w:tc>
      </w:tr>
      <w:tr w:rsidR="00CD0629" w:rsidRPr="00B55251" w:rsidTr="00915DE2">
        <w:tc>
          <w:tcPr>
            <w:tcW w:w="4672" w:type="dxa"/>
          </w:tcPr>
          <w:p w:rsidR="00CD0629" w:rsidRPr="00B55251" w:rsidRDefault="00CD0629" w:rsidP="00915DE2">
            <w:pPr>
              <w:jc w:val="both"/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2. Юридический адрес Участника (с</w:t>
            </w:r>
          </w:p>
          <w:p w:rsidR="00CD0629" w:rsidRPr="00B55251" w:rsidRDefault="00CD0629" w:rsidP="00915DE2">
            <w:pPr>
              <w:jc w:val="both"/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указанием почтового индекса)</w:t>
            </w:r>
          </w:p>
        </w:tc>
        <w:tc>
          <w:tcPr>
            <w:tcW w:w="4673" w:type="dxa"/>
          </w:tcPr>
          <w:p w:rsidR="00CD0629" w:rsidRPr="00B55251" w:rsidRDefault="00B24B5E" w:rsidP="00915DE2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630084 г. Новосибирск, ул. 2-я Обская, д. 71, кв. 65</w:t>
            </w:r>
          </w:p>
        </w:tc>
      </w:tr>
      <w:tr w:rsidR="00CD0629" w:rsidRPr="00B55251" w:rsidTr="00915DE2">
        <w:tc>
          <w:tcPr>
            <w:tcW w:w="4672" w:type="dxa"/>
          </w:tcPr>
          <w:p w:rsidR="00CD0629" w:rsidRPr="00B55251" w:rsidRDefault="00CD0629" w:rsidP="00CD0629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3. Адрес фактического местонахождения</w:t>
            </w:r>
          </w:p>
          <w:p w:rsidR="00CD0629" w:rsidRPr="00B55251" w:rsidRDefault="00CD0629" w:rsidP="00CD0629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Участника (с указанием почтового индекса)</w:t>
            </w:r>
          </w:p>
        </w:tc>
        <w:tc>
          <w:tcPr>
            <w:tcW w:w="4673" w:type="dxa"/>
          </w:tcPr>
          <w:p w:rsidR="00CD0629" w:rsidRPr="00B55251" w:rsidRDefault="00B24B5E" w:rsidP="00B24B5E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630102 г. Новосибирск, ул. Кирова, д. 82, оф. 218.</w:t>
            </w:r>
          </w:p>
        </w:tc>
      </w:tr>
      <w:tr w:rsidR="00CD0629" w:rsidRPr="00B55251" w:rsidTr="00915DE2">
        <w:tc>
          <w:tcPr>
            <w:tcW w:w="4672" w:type="dxa"/>
          </w:tcPr>
          <w:p w:rsidR="00CD0629" w:rsidRPr="00B55251" w:rsidRDefault="00CD0629" w:rsidP="00CD0629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4. Телефон, факс, адрес электронной почты</w:t>
            </w:r>
          </w:p>
          <w:p w:rsidR="00CD0629" w:rsidRPr="00B55251" w:rsidRDefault="00CD0629" w:rsidP="00CD0629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Участник</w:t>
            </w:r>
            <w:r w:rsidRPr="00B5525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673" w:type="dxa"/>
          </w:tcPr>
          <w:p w:rsidR="00B24B5E" w:rsidRPr="00B55251" w:rsidRDefault="00B24B5E" w:rsidP="00B24B5E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+7 913 756 93 64</w:t>
            </w:r>
          </w:p>
          <w:p w:rsidR="00CD0629" w:rsidRPr="00B55251" w:rsidRDefault="00B24B5E">
            <w:pPr>
              <w:rPr>
                <w:rFonts w:ascii="Times New Roman" w:hAnsi="Times New Roman" w:cs="Times New Roman"/>
              </w:rPr>
            </w:pPr>
            <w:hyperlink r:id="rId4" w:history="1">
              <w:r w:rsidRPr="00B55251">
                <w:rPr>
                  <w:rStyle w:val="a4"/>
                  <w:rFonts w:ascii="Times New Roman" w:hAnsi="Times New Roman" w:cs="Times New Roman"/>
                  <w:lang w:val="en-US"/>
                </w:rPr>
                <w:t>Antashkova81@bk.ru</w:t>
              </w:r>
            </w:hyperlink>
          </w:p>
        </w:tc>
      </w:tr>
      <w:tr w:rsidR="00CD0629" w:rsidRPr="00B55251" w:rsidTr="00915DE2">
        <w:tc>
          <w:tcPr>
            <w:tcW w:w="4672" w:type="dxa"/>
          </w:tcPr>
          <w:p w:rsidR="00CD0629" w:rsidRPr="00B55251" w:rsidRDefault="00CD0629" w:rsidP="00CD0629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5. Банковские реквизиты Участника</w:t>
            </w:r>
          </w:p>
          <w:p w:rsidR="00CD0629" w:rsidRPr="00B55251" w:rsidRDefault="00CD0629" w:rsidP="00CD0629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Наименование обслуживающего банка</w:t>
            </w:r>
          </w:p>
          <w:p w:rsidR="00CD0629" w:rsidRPr="00B55251" w:rsidRDefault="00CD0629" w:rsidP="00CD0629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Расчетный счет</w:t>
            </w:r>
          </w:p>
          <w:p w:rsidR="00CD0629" w:rsidRPr="00B55251" w:rsidRDefault="00CD0629" w:rsidP="00CD0629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Корреспондентский счет</w:t>
            </w:r>
          </w:p>
          <w:p w:rsidR="00CD0629" w:rsidRPr="00B55251" w:rsidRDefault="00CD0629" w:rsidP="00CD0629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Код БИ</w:t>
            </w:r>
            <w:r w:rsidRPr="00B55251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4673" w:type="dxa"/>
          </w:tcPr>
          <w:p w:rsidR="00B24B5E" w:rsidRPr="00B55251" w:rsidRDefault="00B24B5E" w:rsidP="00B24B5E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СИБИРСКИЙ БАНК ПАО СБЕРБАНК</w:t>
            </w:r>
          </w:p>
          <w:p w:rsidR="00B24B5E" w:rsidRPr="00B55251" w:rsidRDefault="00B24B5E" w:rsidP="00B24B5E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БИК: 045004641</w:t>
            </w:r>
          </w:p>
          <w:p w:rsidR="00B24B5E" w:rsidRPr="00B55251" w:rsidRDefault="00B24B5E" w:rsidP="00B24B5E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Корр. счёт: 30101810500000000641</w:t>
            </w:r>
          </w:p>
          <w:p w:rsidR="00B24B5E" w:rsidRPr="00B55251" w:rsidRDefault="00B24B5E" w:rsidP="00B24B5E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ИНН: 7707083893</w:t>
            </w:r>
          </w:p>
          <w:p w:rsidR="00B24B5E" w:rsidRPr="00B55251" w:rsidRDefault="00B24B5E" w:rsidP="00B24B5E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КПП: 540643001</w:t>
            </w:r>
          </w:p>
          <w:p w:rsidR="00B24B5E" w:rsidRPr="00B55251" w:rsidRDefault="00B24B5E" w:rsidP="00B24B5E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ОКПО: 02806842</w:t>
            </w:r>
          </w:p>
          <w:p w:rsidR="00CD0629" w:rsidRPr="00B55251" w:rsidRDefault="00B24B5E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ОГРН: 1027700132195</w:t>
            </w:r>
          </w:p>
        </w:tc>
      </w:tr>
      <w:tr w:rsidR="00CD0629" w:rsidRPr="00B55251" w:rsidTr="00915DE2">
        <w:tc>
          <w:tcPr>
            <w:tcW w:w="4672" w:type="dxa"/>
          </w:tcPr>
          <w:p w:rsidR="00CD0629" w:rsidRPr="00B55251" w:rsidRDefault="00CD0629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Действующий на основании</w:t>
            </w:r>
          </w:p>
        </w:tc>
        <w:tc>
          <w:tcPr>
            <w:tcW w:w="4673" w:type="dxa"/>
          </w:tcPr>
          <w:p w:rsidR="00CD0629" w:rsidRPr="00B55251" w:rsidRDefault="00F007B8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ОГРНИП 324547600139155</w:t>
            </w:r>
          </w:p>
        </w:tc>
      </w:tr>
      <w:tr w:rsidR="00CD0629" w:rsidRPr="00B55251" w:rsidTr="00915DE2">
        <w:tc>
          <w:tcPr>
            <w:tcW w:w="4672" w:type="dxa"/>
          </w:tcPr>
          <w:p w:rsidR="00CD0629" w:rsidRPr="00B55251" w:rsidRDefault="00CD0629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Сайт компании</w:t>
            </w:r>
          </w:p>
        </w:tc>
        <w:tc>
          <w:tcPr>
            <w:tcW w:w="4673" w:type="dxa"/>
          </w:tcPr>
          <w:p w:rsidR="00CD0629" w:rsidRPr="00B55251" w:rsidRDefault="00F007B8">
            <w:pPr>
              <w:rPr>
                <w:rFonts w:ascii="Times New Roman" w:hAnsi="Times New Roman" w:cs="Times New Roman"/>
              </w:rPr>
            </w:pPr>
            <w:r w:rsidRPr="00B55251">
              <w:rPr>
                <w:rFonts w:ascii="Times New Roman" w:hAnsi="Times New Roman" w:cs="Times New Roman"/>
              </w:rPr>
              <w:t>https://genesis-nsk.ru</w:t>
            </w:r>
          </w:p>
        </w:tc>
      </w:tr>
    </w:tbl>
    <w:p w:rsidR="004F1AF2" w:rsidRDefault="004F1AF2"/>
    <w:sectPr w:rsidR="004F1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72"/>
    <w:rsid w:val="00460C72"/>
    <w:rsid w:val="004F1AF2"/>
    <w:rsid w:val="00915DE2"/>
    <w:rsid w:val="009C46F1"/>
    <w:rsid w:val="00B24B5E"/>
    <w:rsid w:val="00B55251"/>
    <w:rsid w:val="00CD0629"/>
    <w:rsid w:val="00D03A83"/>
    <w:rsid w:val="00F0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6D294"/>
  <w15:chartTrackingRefBased/>
  <w15:docId w15:val="{490448F1-DB24-4650-BC38-8FC854BB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0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4B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tashkova81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2024-10-18T03:23:00Z</dcterms:created>
  <dcterms:modified xsi:type="dcterms:W3CDTF">2024-10-18T03:35:00Z</dcterms:modified>
</cp:coreProperties>
</file>